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FBDBB6" w14:textId="77777777" w:rsidR="00486CEA" w:rsidRPr="00486CEA" w:rsidRDefault="00486CEA" w:rsidP="00277AD0">
      <w:pPr>
        <w:spacing w:after="0" w:line="276" w:lineRule="auto"/>
        <w:jc w:val="center"/>
        <w:rPr>
          <w:b/>
          <w:bCs/>
          <w:sz w:val="32"/>
          <w:szCs w:val="32"/>
        </w:rPr>
      </w:pPr>
      <w:r w:rsidRPr="00486CEA">
        <w:rPr>
          <w:b/>
          <w:bCs/>
          <w:sz w:val="32"/>
          <w:szCs w:val="32"/>
        </w:rPr>
        <w:t>О проведении «Недели психологии»</w:t>
      </w:r>
    </w:p>
    <w:p w14:paraId="13C81658" w14:textId="16F0B427" w:rsidR="00486CEA" w:rsidRDefault="00277AD0" w:rsidP="00277AD0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в ОО с 20 по 24 ноября </w:t>
      </w:r>
      <w:r w:rsidR="00486CEA" w:rsidRPr="00486CEA">
        <w:rPr>
          <w:b/>
          <w:bCs/>
          <w:sz w:val="32"/>
          <w:szCs w:val="32"/>
        </w:rPr>
        <w:t>2023 год</w:t>
      </w:r>
      <w:r>
        <w:rPr>
          <w:b/>
          <w:bCs/>
          <w:sz w:val="32"/>
          <w:szCs w:val="32"/>
        </w:rPr>
        <w:t>а.</w:t>
      </w:r>
    </w:p>
    <w:p w14:paraId="000D7020" w14:textId="77777777" w:rsidR="00486CEA" w:rsidRPr="00486CEA" w:rsidRDefault="00486CEA" w:rsidP="00277AD0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4432D0F8" w14:textId="14E52EAF" w:rsidR="00F12C76" w:rsidRDefault="00486CEA" w:rsidP="00277AD0">
      <w:pPr>
        <w:spacing w:after="0" w:line="276" w:lineRule="auto"/>
        <w:jc w:val="both"/>
      </w:pPr>
      <w:r>
        <w:t xml:space="preserve"> </w:t>
      </w:r>
      <w:r w:rsidR="00277AD0">
        <w:tab/>
      </w:r>
      <w:r w:rsidR="000652EC">
        <w:t xml:space="preserve">С 20 по 24 ноября в </w:t>
      </w:r>
      <w:r w:rsidR="00277AD0">
        <w:t>общеобразовательных организациях города Буйнакска</w:t>
      </w:r>
      <w:r w:rsidR="000652EC">
        <w:t xml:space="preserve"> проходила неделя психологии.</w:t>
      </w:r>
      <w:r w:rsidR="00644F4A">
        <w:t xml:space="preserve"> </w:t>
      </w:r>
      <w:proofErr w:type="gramStart"/>
      <w:r w:rsidR="00644F4A">
        <w:t>В</w:t>
      </w:r>
      <w:proofErr w:type="gramEnd"/>
      <w:r w:rsidR="00644F4A">
        <w:t xml:space="preserve"> </w:t>
      </w:r>
      <w:proofErr w:type="gramStart"/>
      <w:r w:rsidR="00644F4A">
        <w:t>которой</w:t>
      </w:r>
      <w:proofErr w:type="gramEnd"/>
      <w:r w:rsidR="00644F4A">
        <w:t xml:space="preserve"> приняли участие педагоги-психологи, учащиеся и учителя общеобразовательных организаций города Буйнакска.</w:t>
      </w:r>
      <w:bookmarkStart w:id="0" w:name="_GoBack"/>
      <w:bookmarkEnd w:id="0"/>
    </w:p>
    <w:p w14:paraId="21C5F997" w14:textId="0C474F45" w:rsidR="000652EC" w:rsidRDefault="000652EC" w:rsidP="00277AD0">
      <w:pPr>
        <w:spacing w:after="0" w:line="276" w:lineRule="auto"/>
        <w:jc w:val="both"/>
      </w:pPr>
      <w:r>
        <w:t>«Неделя психологии» в школе – комплексное мероприятие, включающее в себя просветительскую, профилактическую, коррекционную, консультативную и диагностическую деятельность педагога-психолога.</w:t>
      </w:r>
    </w:p>
    <w:p w14:paraId="1951E367" w14:textId="06D74806" w:rsidR="000652EC" w:rsidRDefault="000652EC" w:rsidP="00277AD0">
      <w:pPr>
        <w:spacing w:after="0" w:line="276" w:lineRule="auto"/>
        <w:ind w:firstLine="708"/>
        <w:jc w:val="both"/>
      </w:pPr>
      <w:r w:rsidRPr="004F2801">
        <w:rPr>
          <w:b/>
          <w:bCs/>
        </w:rPr>
        <w:t>Цель:</w:t>
      </w:r>
      <w:r>
        <w:t xml:space="preserve"> развитие и формирование психологической культуры обучающихся и педагогов школы, содействие сохранению, укреплению психологического здоровья учащихся и педагогов, приобщение к ценностям здорового образа жизни через инновационные технологии.</w:t>
      </w:r>
    </w:p>
    <w:p w14:paraId="396D7FEE" w14:textId="250909D6" w:rsidR="0072294F" w:rsidRPr="004F2801" w:rsidRDefault="0072294F" w:rsidP="00277AD0">
      <w:pPr>
        <w:spacing w:after="0" w:line="276" w:lineRule="auto"/>
        <w:ind w:firstLine="708"/>
        <w:jc w:val="both"/>
        <w:rPr>
          <w:b/>
          <w:bCs/>
        </w:rPr>
      </w:pPr>
      <w:r w:rsidRPr="004F2801">
        <w:rPr>
          <w:b/>
          <w:bCs/>
        </w:rPr>
        <w:t>Задачи:</w:t>
      </w:r>
    </w:p>
    <w:p w14:paraId="1B97FB5D" w14:textId="126FA594" w:rsidR="0072294F" w:rsidRDefault="0072294F" w:rsidP="00277AD0">
      <w:pPr>
        <w:spacing w:after="0" w:line="276" w:lineRule="auto"/>
        <w:jc w:val="both"/>
      </w:pPr>
      <w:r>
        <w:t>-формирование представлений о важности психологической науки как одной из составляющих наук о человеке;</w:t>
      </w:r>
    </w:p>
    <w:p w14:paraId="28D4A157" w14:textId="252A4FBA" w:rsidR="0072294F" w:rsidRDefault="0072294F" w:rsidP="00277AD0">
      <w:pPr>
        <w:spacing w:after="0" w:line="276" w:lineRule="auto"/>
        <w:jc w:val="both"/>
      </w:pPr>
      <w:r>
        <w:t>-содействие развитию личности обучающихся;</w:t>
      </w:r>
    </w:p>
    <w:p w14:paraId="20611C69" w14:textId="7E041D5A" w:rsidR="0072294F" w:rsidRDefault="0072294F" w:rsidP="00277AD0">
      <w:pPr>
        <w:spacing w:after="0" w:line="276" w:lineRule="auto"/>
        <w:jc w:val="both"/>
      </w:pPr>
      <w:r>
        <w:t>-формирование представлений о способах оказания психологической поддержки, обращение за помощью в трудных жизненных ситуациях;</w:t>
      </w:r>
    </w:p>
    <w:p w14:paraId="5A6E08ED" w14:textId="4FA0C120" w:rsidR="0072294F" w:rsidRDefault="0072294F" w:rsidP="00277AD0">
      <w:pPr>
        <w:spacing w:after="0" w:line="276" w:lineRule="auto"/>
        <w:jc w:val="both"/>
      </w:pPr>
      <w:r>
        <w:t>-повышение уровня доверия между всеми участниками образовательного процесса;</w:t>
      </w:r>
    </w:p>
    <w:p w14:paraId="44522307" w14:textId="1ED581A3" w:rsidR="0072294F" w:rsidRDefault="0072294F" w:rsidP="00277AD0">
      <w:pPr>
        <w:spacing w:after="0" w:line="276" w:lineRule="auto"/>
        <w:jc w:val="both"/>
      </w:pPr>
      <w:r>
        <w:t>-оптимизация межличностных отношений в классных коллективах, навыков и способов общения.</w:t>
      </w:r>
    </w:p>
    <w:p w14:paraId="7B2459E4" w14:textId="287F3226" w:rsidR="000652EC" w:rsidRDefault="000652EC" w:rsidP="00277AD0">
      <w:pPr>
        <w:spacing w:after="0" w:line="276" w:lineRule="auto"/>
        <w:ind w:firstLine="708"/>
        <w:jc w:val="both"/>
      </w:pPr>
      <w:r>
        <w:t>Неделя психологии дает возможность поработать со всеми участниками образовательного взаимодействия, так как взаимосвязь всех ее участников дает лучшие результаты в работе и направляет все свои силы в нужное направление.</w:t>
      </w:r>
    </w:p>
    <w:p w14:paraId="7F0E3567" w14:textId="77777777" w:rsidR="002635B4" w:rsidRDefault="002635B4" w:rsidP="008F4B73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</w:p>
    <w:p w14:paraId="3F5B91C0" w14:textId="77777777" w:rsidR="002635B4" w:rsidRDefault="002635B4" w:rsidP="00644F4A">
      <w:pPr>
        <w:shd w:val="clear" w:color="auto" w:fill="FFFFFF"/>
        <w:spacing w:after="0"/>
        <w:rPr>
          <w:rFonts w:eastAsia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</w:p>
    <w:p w14:paraId="2DA31BFB" w14:textId="77777777" w:rsidR="002635B4" w:rsidRDefault="002635B4" w:rsidP="008F4B73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</w:p>
    <w:p w14:paraId="4E8A8F59" w14:textId="1A981A12" w:rsidR="002635B4" w:rsidRPr="008F4B73" w:rsidRDefault="00F54E75" w:rsidP="00292A81">
      <w:pPr>
        <w:shd w:val="clear" w:color="auto" w:fill="FFFFFF"/>
        <w:spacing w:after="0"/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>
        <w:rPr>
          <w:rFonts w:ascii="Calibri" w:eastAsia="Times New Roman" w:hAnsi="Calibri" w:cs="Calibri"/>
          <w:noProof/>
          <w:color w:val="000000"/>
          <w:kern w:val="0"/>
          <w:sz w:val="22"/>
          <w:lang w:eastAsia="ru-RU"/>
        </w:rPr>
        <w:drawing>
          <wp:inline distT="0" distB="0" distL="0" distR="0" wp14:anchorId="51506D52" wp14:editId="6344089F">
            <wp:extent cx="4394483" cy="1851685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7480" cy="18529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6F2557" w14:textId="375FA658" w:rsidR="00F54E75" w:rsidRDefault="00F54E75" w:rsidP="00644F4A">
      <w:pPr>
        <w:spacing w:after="0"/>
      </w:pPr>
      <w:r>
        <w:lastRenderedPageBreak/>
        <w:t>Были проведены общешкольные акции «Шкатулка добрых пожеланий», где активное участие принимали учителя и учащиеся.</w:t>
      </w:r>
      <w:r w:rsidRPr="00F54E75">
        <mc:AlternateContent>
          <mc:Choice Requires="wps">
            <w:drawing>
              <wp:inline distT="0" distB="0" distL="0" distR="0" wp14:anchorId="3C240B8A" wp14:editId="09D64D22">
                <wp:extent cx="307340" cy="307340"/>
                <wp:effectExtent l="0" t="0" r="0" b="0"/>
                <wp:docPr id="2" name="Прямоугольник 2" descr="blob:https://web.whatsapp.com/352552cd-0df1-445f-8782-9ceb92ef42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blob:https://web.whatsapp.com/352552cd-0df1-445f-8782-9ceb92ef4214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0AB060E5" wp14:editId="10C39A90">
            <wp:extent cx="4305868" cy="1786581"/>
            <wp:effectExtent l="0" t="0" r="0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015" cy="17907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197FD12F" wp14:editId="5788AAA6">
                <wp:extent cx="307340" cy="307340"/>
                <wp:effectExtent l="0" t="0" r="0" b="0"/>
                <wp:docPr id="3" name="AutoShape 4" descr="blob:https://web.whatsapp.com/352552cd-0df1-445f-8782-9ceb92ef42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blob:https://web.whatsapp.com/352552cd-0df1-445f-8782-9ceb92ef4214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</w:p>
    <w:p w14:paraId="0FBA66DF" w14:textId="718CB0FF" w:rsidR="00F54E75" w:rsidRDefault="00F54E75" w:rsidP="00F54E75">
      <w:pPr>
        <w:spacing w:after="0" w:line="360" w:lineRule="auto"/>
      </w:pPr>
      <w:proofErr w:type="spellStart"/>
      <w:r w:rsidRPr="00F54E75">
        <w:t>Тренинговые</w:t>
      </w:r>
      <w:proofErr w:type="spellEnd"/>
      <w:r w:rsidRPr="00F54E75">
        <w:t xml:space="preserve"> занятия на тему: «Портрет класса глазами каждого». Все участники проявляли себя активно, заинтересованно, позитивно. </w:t>
      </w:r>
    </w:p>
    <w:p w14:paraId="31C55E34" w14:textId="54F326E1" w:rsidR="000652EC" w:rsidRPr="00644F4A" w:rsidRDefault="00292A81" w:rsidP="00486CEA">
      <w:pPr>
        <w:spacing w:after="0" w:line="360" w:lineRule="auto"/>
        <w:rPr>
          <w:b/>
          <w:bCs/>
        </w:rPr>
      </w:pPr>
      <w:r>
        <w:rPr>
          <w:noProof/>
          <w:lang w:eastAsia="ru-RU"/>
        </w:rPr>
        <w:drawing>
          <wp:inline distT="0" distB="0" distL="0" distR="0" wp14:anchorId="4462CE3C" wp14:editId="1D8EAC71">
            <wp:extent cx="3531861" cy="2647666"/>
            <wp:effectExtent l="0" t="0" r="0" b="635"/>
            <wp:docPr id="25127097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2961" cy="264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6DA54E" w14:textId="738B0585" w:rsidR="0020179B" w:rsidRDefault="00292A81" w:rsidP="00486CEA">
      <w:pPr>
        <w:spacing w:after="0" w:line="360" w:lineRule="auto"/>
      </w:pPr>
      <w:r>
        <w:t>Б</w:t>
      </w:r>
      <w:r w:rsidR="00F21AAB">
        <w:t>ыл</w:t>
      </w:r>
      <w:r>
        <w:t>и</w:t>
      </w:r>
      <w:r w:rsidR="00F21AAB">
        <w:t xml:space="preserve"> проведен</w:t>
      </w:r>
      <w:r>
        <w:t>ы</w:t>
      </w:r>
      <w:r w:rsidR="00F21AAB">
        <w:t xml:space="preserve"> классны</w:t>
      </w:r>
      <w:r>
        <w:t>е</w:t>
      </w:r>
      <w:r w:rsidR="00F21AAB">
        <w:t xml:space="preserve"> час</w:t>
      </w:r>
      <w:r>
        <w:t>ы</w:t>
      </w:r>
      <w:r w:rsidR="00F21AAB">
        <w:t xml:space="preserve"> на тему: «Приумножь добро».</w:t>
      </w:r>
    </w:p>
    <w:p w14:paraId="1603F921" w14:textId="5F0F45C7" w:rsidR="0020179B" w:rsidRDefault="00644F4A" w:rsidP="00486CEA">
      <w:pPr>
        <w:spacing w:after="0" w:line="360" w:lineRule="auto"/>
      </w:pPr>
      <w:r>
        <w:rPr>
          <w:noProof/>
          <w:lang w:eastAsia="ru-RU"/>
        </w:rPr>
        <w:drawing>
          <wp:inline distT="0" distB="0" distL="0" distR="0" wp14:anchorId="71FA0593" wp14:editId="695AE4FA">
            <wp:extent cx="3889375" cy="2334895"/>
            <wp:effectExtent l="0" t="0" r="0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375" cy="233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D5ECE4" w14:textId="77777777" w:rsidR="00F54E75" w:rsidRDefault="00F54E75" w:rsidP="00486CEA">
      <w:pPr>
        <w:spacing w:after="0" w:line="360" w:lineRule="auto"/>
      </w:pPr>
    </w:p>
    <w:p w14:paraId="4126123A" w14:textId="77777777" w:rsidR="00644F4A" w:rsidRDefault="00644F4A" w:rsidP="00644F4A">
      <w:pPr>
        <w:spacing w:after="0" w:line="360" w:lineRule="auto"/>
      </w:pPr>
    </w:p>
    <w:p w14:paraId="09203544" w14:textId="77777777" w:rsidR="00644F4A" w:rsidRPr="00644F4A" w:rsidRDefault="00644F4A" w:rsidP="00644F4A">
      <w:pPr>
        <w:spacing w:after="0" w:line="360" w:lineRule="auto"/>
      </w:pPr>
      <w:r w:rsidRPr="00644F4A">
        <w:lastRenderedPageBreak/>
        <w:t xml:space="preserve">Были проведены классные часы на тему: «Ответственный выбор». </w:t>
      </w:r>
    </w:p>
    <w:p w14:paraId="038D27D8" w14:textId="77777777" w:rsidR="00644F4A" w:rsidRDefault="00644F4A" w:rsidP="00486CEA">
      <w:pPr>
        <w:spacing w:after="0" w:line="360" w:lineRule="auto"/>
      </w:pPr>
    </w:p>
    <w:p w14:paraId="476A88E8" w14:textId="76142E4F" w:rsidR="00644F4A" w:rsidRDefault="00644F4A" w:rsidP="00486CEA">
      <w:pPr>
        <w:spacing w:after="0" w:line="360" w:lineRule="auto"/>
      </w:pPr>
      <w:r>
        <w:rPr>
          <w:noProof/>
          <w:lang w:eastAsia="ru-RU"/>
        </w:rPr>
        <w:drawing>
          <wp:inline distT="0" distB="0" distL="0" distR="0" wp14:anchorId="3E2F2150" wp14:editId="5058B492">
            <wp:extent cx="2292350" cy="237172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0" cy="2371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00107F" w14:textId="77777777" w:rsidR="00644F4A" w:rsidRDefault="00644F4A" w:rsidP="00486CEA">
      <w:pPr>
        <w:spacing w:after="0" w:line="360" w:lineRule="auto"/>
      </w:pPr>
    </w:p>
    <w:p w14:paraId="6C9623E5" w14:textId="581CDB1C" w:rsidR="00644F4A" w:rsidRDefault="00644F4A" w:rsidP="00486CEA">
      <w:pPr>
        <w:spacing w:after="0" w:line="360" w:lineRule="auto"/>
      </w:pPr>
      <w:r w:rsidRPr="00644F4A">
        <w:t>Психологическая акция "Радость души".</w:t>
      </w:r>
    </w:p>
    <w:p w14:paraId="0ECC9710" w14:textId="7B85D3D7" w:rsidR="0020179B" w:rsidRDefault="00644F4A" w:rsidP="00486CEA">
      <w:pPr>
        <w:spacing w:after="0" w:line="360" w:lineRule="auto"/>
      </w:pPr>
      <w:r>
        <w:rPr>
          <w:noProof/>
          <w:lang w:eastAsia="ru-RU"/>
        </w:rPr>
        <w:drawing>
          <wp:inline distT="0" distB="0" distL="0" distR="0" wp14:anchorId="5909A74E" wp14:editId="3F1E94B7">
            <wp:extent cx="3534770" cy="2482187"/>
            <wp:effectExtent l="0" t="0" r="889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7877" cy="24843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44F4A">
        <mc:AlternateContent>
          <mc:Choice Requires="wps">
            <w:drawing>
              <wp:inline distT="0" distB="0" distL="0" distR="0" wp14:anchorId="58323FA6" wp14:editId="1FC430AE">
                <wp:extent cx="307340" cy="307340"/>
                <wp:effectExtent l="0" t="0" r="0" b="0"/>
                <wp:docPr id="6" name="Прямоугольник 6" descr="blob:https://web.whatsapp.com/8ef28fa1-7f2d-417f-b537-f76a303e6c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" o:spid="_x0000_s1026" alt="blob:https://web.whatsapp.com/8ef28fa1-7f2d-417f-b537-f76a303e6c78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" filled="f" stroked="f">
                <o:lock v:ext="edit" aspectratio="t"/>
                <w10:anchorlock/>
              </v:rect>
            </w:pict>
          </mc:Fallback>
        </mc:AlternateContent>
      </w:r>
      <w:r w:rsidRPr="00644F4A">
        <w:rPr>
          <w:noProof/>
          <w:lang w:eastAsia="ru-RU"/>
        </w:rPr>
        <w:t xml:space="preserve">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2E5A747B" wp14:editId="5F3353CB">
                <wp:extent cx="307340" cy="307340"/>
                <wp:effectExtent l="0" t="0" r="0" b="0"/>
                <wp:docPr id="7" name="AutoShape 2" descr="blob:https://web.whatsapp.com/8ef28fa1-7f2d-417f-b537-f76a303e6c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blob:https://web.whatsapp.com/8ef28fa1-7f2d-417f-b537-f76a303e6c78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p w14:paraId="0488DFE9" w14:textId="5BB1267A" w:rsidR="0020179B" w:rsidRDefault="00292A81" w:rsidP="00486CEA">
      <w:pPr>
        <w:spacing w:after="0" w:line="360" w:lineRule="auto"/>
      </w:pPr>
      <w:r>
        <w:t>У</w:t>
      </w:r>
      <w:r w:rsidR="00486CEA">
        <w:t xml:space="preserve">чащиеся приняли активное участие в оформлении стенгазеты на тему: «Мы против </w:t>
      </w:r>
      <w:proofErr w:type="spellStart"/>
      <w:r w:rsidR="00486CEA">
        <w:t>буллинга</w:t>
      </w:r>
      <w:proofErr w:type="spellEnd"/>
      <w:r w:rsidR="00486CEA">
        <w:t>».</w:t>
      </w:r>
    </w:p>
    <w:p w14:paraId="11DB7EE2" w14:textId="660EB2B0" w:rsidR="00963AEF" w:rsidRDefault="00F54E75" w:rsidP="00486CEA">
      <w:pPr>
        <w:spacing w:after="0" w:line="360" w:lineRule="auto"/>
      </w:pPr>
      <w:r>
        <w:rPr>
          <w:noProof/>
          <w:lang w:eastAsia="ru-RU"/>
        </w:rPr>
        <w:drawing>
          <wp:inline distT="0" distB="0" distL="0" distR="0" wp14:anchorId="112DC901" wp14:editId="10143D94">
            <wp:extent cx="3349807" cy="2299647"/>
            <wp:effectExtent l="0" t="0" r="3175" b="5715"/>
            <wp:docPr id="118633839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850" cy="2300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63AEF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BBEA7D" w14:textId="77777777" w:rsidR="00D143BA" w:rsidRDefault="00D143BA" w:rsidP="00F54E75">
      <w:pPr>
        <w:spacing w:after="0"/>
      </w:pPr>
      <w:r>
        <w:separator/>
      </w:r>
    </w:p>
  </w:endnote>
  <w:endnote w:type="continuationSeparator" w:id="0">
    <w:p w14:paraId="26D81C7F" w14:textId="77777777" w:rsidR="00D143BA" w:rsidRDefault="00D143BA" w:rsidP="00F54E7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FB3360" w14:textId="77777777" w:rsidR="00D143BA" w:rsidRDefault="00D143BA" w:rsidP="00F54E75">
      <w:pPr>
        <w:spacing w:after="0"/>
      </w:pPr>
      <w:r>
        <w:separator/>
      </w:r>
    </w:p>
  </w:footnote>
  <w:footnote w:type="continuationSeparator" w:id="0">
    <w:p w14:paraId="06FDA40B" w14:textId="77777777" w:rsidR="00D143BA" w:rsidRDefault="00D143BA" w:rsidP="00F54E7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2EC"/>
    <w:rsid w:val="000652EC"/>
    <w:rsid w:val="000F1AEC"/>
    <w:rsid w:val="001529F5"/>
    <w:rsid w:val="0020179B"/>
    <w:rsid w:val="002635B4"/>
    <w:rsid w:val="00277AD0"/>
    <w:rsid w:val="00292A81"/>
    <w:rsid w:val="00486CEA"/>
    <w:rsid w:val="004F2801"/>
    <w:rsid w:val="005C7F0A"/>
    <w:rsid w:val="00644F4A"/>
    <w:rsid w:val="006C0B77"/>
    <w:rsid w:val="0072294F"/>
    <w:rsid w:val="008242FF"/>
    <w:rsid w:val="00870751"/>
    <w:rsid w:val="008F4B73"/>
    <w:rsid w:val="00922C48"/>
    <w:rsid w:val="00963AEF"/>
    <w:rsid w:val="00B15677"/>
    <w:rsid w:val="00B915B7"/>
    <w:rsid w:val="00D143BA"/>
    <w:rsid w:val="00E9086D"/>
    <w:rsid w:val="00EA59DF"/>
    <w:rsid w:val="00EE4070"/>
    <w:rsid w:val="00EE55D4"/>
    <w:rsid w:val="00F12C76"/>
    <w:rsid w:val="00F21AAB"/>
    <w:rsid w:val="00F54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CB4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1AEC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1AE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54E75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F54E75"/>
    <w:rPr>
      <w:rFonts w:ascii="Times New Roman" w:hAnsi="Times New Roman"/>
      <w:sz w:val="28"/>
    </w:rPr>
  </w:style>
  <w:style w:type="paragraph" w:styleId="a7">
    <w:name w:val="footer"/>
    <w:basedOn w:val="a"/>
    <w:link w:val="a8"/>
    <w:uiPriority w:val="99"/>
    <w:unhideWhenUsed/>
    <w:rsid w:val="00F54E75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rsid w:val="00F54E75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1AEC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1AE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54E75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F54E75"/>
    <w:rPr>
      <w:rFonts w:ascii="Times New Roman" w:hAnsi="Times New Roman"/>
      <w:sz w:val="28"/>
    </w:rPr>
  </w:style>
  <w:style w:type="paragraph" w:styleId="a7">
    <w:name w:val="footer"/>
    <w:basedOn w:val="a"/>
    <w:link w:val="a8"/>
    <w:uiPriority w:val="99"/>
    <w:unhideWhenUsed/>
    <w:rsid w:val="00F54E75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rsid w:val="00F54E7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970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ADMINPC</dc:creator>
  <cp:lastModifiedBy>ADMIN_PC</cp:lastModifiedBy>
  <cp:revision>6</cp:revision>
  <dcterms:created xsi:type="dcterms:W3CDTF">2023-11-28T07:48:00Z</dcterms:created>
  <dcterms:modified xsi:type="dcterms:W3CDTF">2023-11-30T07:02:00Z</dcterms:modified>
</cp:coreProperties>
</file>